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DF" w:rsidRDefault="000D57DF" w:rsidP="000D57DF">
      <w:r>
        <w:t xml:space="preserve">Voor </w:t>
      </w:r>
      <w:r w:rsidR="0020267C">
        <w:t xml:space="preserve">pupillen </w:t>
      </w:r>
      <w:r>
        <w:t xml:space="preserve">teams </w:t>
      </w:r>
      <w:r w:rsidR="0020267C">
        <w:t xml:space="preserve">in categorie </w:t>
      </w:r>
      <w:r>
        <w:t>JO1</w:t>
      </w:r>
      <w:r w:rsidR="0020267C">
        <w:t>3</w:t>
      </w:r>
      <w:r>
        <w:t xml:space="preserve"> t/m JO1</w:t>
      </w:r>
      <w:r w:rsidR="0020267C">
        <w:t>2</w:t>
      </w:r>
    </w:p>
    <w:p w:rsidR="000D57DF" w:rsidRDefault="000D57DF"/>
    <w:p w:rsidR="0020267C" w:rsidRDefault="0020267C" w:rsidP="0020267C"/>
    <w:p w:rsidR="0020267C" w:rsidRDefault="0020267C" w:rsidP="0020267C"/>
    <w:p w:rsidR="0020267C" w:rsidRDefault="0020267C" w:rsidP="0020267C"/>
    <w:p w:rsidR="0020267C" w:rsidRDefault="0020267C" w:rsidP="0020267C"/>
    <w:p w:rsidR="0020267C" w:rsidRDefault="0020267C" w:rsidP="002026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92pt;margin-top:2.7pt;width:240.95pt;height:162pt;z-index:251661312" strokecolor="gray">
            <v:textbox>
              <w:txbxContent>
                <w:p w:rsidR="0020267C" w:rsidRPr="00E56DBA" w:rsidRDefault="0020267C" w:rsidP="0020267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JO13 t/m JO12 </w:t>
                  </w:r>
                  <w:r w:rsidRPr="00E56DBA">
                    <w:rPr>
                      <w:b/>
                      <w:sz w:val="18"/>
                      <w:szCs w:val="18"/>
                    </w:rPr>
                    <w:t>aanvoerder</w:t>
                  </w:r>
                </w:p>
                <w:p w:rsidR="0020267C" w:rsidRPr="00E56DBA" w:rsidRDefault="0020267C" w:rsidP="0020267C">
                  <w:pPr>
                    <w:numPr>
                      <w:ilvl w:val="0"/>
                      <w:numId w:val="3"/>
                    </w:numPr>
                    <w:rPr>
                      <w:sz w:val="18"/>
                      <w:szCs w:val="18"/>
                    </w:rPr>
                  </w:pPr>
                  <w:r w:rsidRPr="00E56DBA">
                    <w:rPr>
                      <w:sz w:val="18"/>
                      <w:szCs w:val="18"/>
                    </w:rPr>
                    <w:t>shirtjes uitdelen in de kleedkamer</w:t>
                  </w:r>
                </w:p>
                <w:p w:rsidR="0020267C" w:rsidRPr="00E56DBA" w:rsidRDefault="0020267C" w:rsidP="0020267C">
                  <w:pPr>
                    <w:numPr>
                      <w:ilvl w:val="0"/>
                      <w:numId w:val="3"/>
                    </w:numPr>
                    <w:rPr>
                      <w:sz w:val="18"/>
                      <w:szCs w:val="18"/>
                    </w:rPr>
                  </w:pPr>
                  <w:r w:rsidRPr="00E56DBA">
                    <w:rPr>
                      <w:sz w:val="18"/>
                      <w:szCs w:val="18"/>
                    </w:rPr>
                    <w:t xml:space="preserve">tempo aangeven bij </w:t>
                  </w:r>
                  <w:r>
                    <w:rPr>
                      <w:sz w:val="18"/>
                      <w:szCs w:val="18"/>
                    </w:rPr>
                    <w:t xml:space="preserve">de </w:t>
                  </w:r>
                  <w:r w:rsidRPr="00E56DBA">
                    <w:rPr>
                      <w:sz w:val="18"/>
                      <w:szCs w:val="18"/>
                    </w:rPr>
                    <w:t>warming-up</w:t>
                  </w:r>
                </w:p>
                <w:p w:rsidR="0020267C" w:rsidRPr="00E56DBA" w:rsidRDefault="0020267C" w:rsidP="0020267C">
                  <w:pPr>
                    <w:numPr>
                      <w:ilvl w:val="0"/>
                      <w:numId w:val="3"/>
                    </w:numPr>
                    <w:rPr>
                      <w:sz w:val="18"/>
                      <w:szCs w:val="18"/>
                    </w:rPr>
                  </w:pPr>
                  <w:r w:rsidRPr="00E56DBA">
                    <w:rPr>
                      <w:sz w:val="18"/>
                      <w:szCs w:val="18"/>
                    </w:rPr>
                    <w:t>de YEL starten voor de wedstrijd</w:t>
                  </w:r>
                </w:p>
                <w:p w:rsidR="0020267C" w:rsidRPr="00E56DBA" w:rsidRDefault="0020267C" w:rsidP="0020267C">
                  <w:pPr>
                    <w:numPr>
                      <w:ilvl w:val="0"/>
                      <w:numId w:val="3"/>
                    </w:numPr>
                    <w:rPr>
                      <w:sz w:val="18"/>
                      <w:szCs w:val="18"/>
                    </w:rPr>
                  </w:pPr>
                  <w:r w:rsidRPr="00E56DBA">
                    <w:rPr>
                      <w:sz w:val="18"/>
                      <w:szCs w:val="18"/>
                    </w:rPr>
                    <w:t>bij de scheidsrechter melden voor de aftrap bij het begin van de wedstrijd</w:t>
                  </w:r>
                </w:p>
                <w:p w:rsidR="0020267C" w:rsidRPr="00E56DBA" w:rsidRDefault="0020267C" w:rsidP="0020267C">
                  <w:pPr>
                    <w:numPr>
                      <w:ilvl w:val="0"/>
                      <w:numId w:val="3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iedere </w:t>
                  </w:r>
                  <w:r w:rsidRPr="00E56DBA">
                    <w:rPr>
                      <w:sz w:val="18"/>
                      <w:szCs w:val="18"/>
                    </w:rPr>
                    <w:t xml:space="preserve">speler zijn </w:t>
                  </w:r>
                  <w:r>
                    <w:rPr>
                      <w:sz w:val="18"/>
                      <w:szCs w:val="18"/>
                    </w:rPr>
                    <w:t>positie</w:t>
                  </w:r>
                  <w:r w:rsidRPr="00E56DBA">
                    <w:rPr>
                      <w:sz w:val="18"/>
                      <w:szCs w:val="18"/>
                    </w:rPr>
                    <w:t xml:space="preserve"> wijzen</w:t>
                  </w:r>
                </w:p>
                <w:p w:rsidR="0020267C" w:rsidRDefault="0020267C" w:rsidP="0020267C">
                  <w:pPr>
                    <w:numPr>
                      <w:ilvl w:val="0"/>
                      <w:numId w:val="3"/>
                    </w:numPr>
                    <w:rPr>
                      <w:sz w:val="18"/>
                      <w:szCs w:val="18"/>
                    </w:rPr>
                  </w:pPr>
                  <w:r w:rsidRPr="00E56DBA">
                    <w:rPr>
                      <w:sz w:val="18"/>
                      <w:szCs w:val="18"/>
                    </w:rPr>
                    <w:t>iedere speler aanmoedigen</w:t>
                  </w:r>
                  <w:r>
                    <w:rPr>
                      <w:sz w:val="18"/>
                      <w:szCs w:val="18"/>
                    </w:rPr>
                    <w:t xml:space="preserve"> als een actie goed gaat. </w:t>
                  </w:r>
                </w:p>
                <w:p w:rsidR="0020267C" w:rsidRDefault="0020267C" w:rsidP="0020267C">
                  <w:pPr>
                    <w:numPr>
                      <w:ilvl w:val="0"/>
                      <w:numId w:val="3"/>
                    </w:numPr>
                    <w:rPr>
                      <w:b/>
                      <w:sz w:val="18"/>
                      <w:szCs w:val="18"/>
                      <w:highlight w:val="yellow"/>
                    </w:rPr>
                  </w:pPr>
                  <w:r w:rsidRPr="002C5FFE">
                    <w:rPr>
                      <w:b/>
                      <w:sz w:val="18"/>
                      <w:szCs w:val="18"/>
                      <w:highlight w:val="yellow"/>
                    </w:rPr>
                    <w:t>BELANGRIJKSTE: harder rennen dan je normaal doet!</w:t>
                  </w:r>
                </w:p>
                <w:p w:rsidR="0020267C" w:rsidRPr="002C5FFE" w:rsidRDefault="0020267C" w:rsidP="0020267C">
                  <w:pPr>
                    <w:numPr>
                      <w:ilvl w:val="0"/>
                      <w:numId w:val="3"/>
                    </w:numPr>
                    <w:rPr>
                      <w:b/>
                      <w:sz w:val="18"/>
                      <w:szCs w:val="18"/>
                      <w:highlight w:val="yellow"/>
                    </w:rPr>
                  </w:pPr>
                  <w:r w:rsidRPr="002C5FFE">
                    <w:rPr>
                      <w:b/>
                      <w:sz w:val="18"/>
                      <w:szCs w:val="18"/>
                      <w:highlight w:val="yellow"/>
                    </w:rPr>
                    <w:t xml:space="preserve">BELANGRIJKSTE: </w:t>
                  </w:r>
                  <w:r>
                    <w:rPr>
                      <w:b/>
                      <w:sz w:val="18"/>
                      <w:szCs w:val="18"/>
                      <w:highlight w:val="yellow"/>
                    </w:rPr>
                    <w:t>de</w:t>
                  </w:r>
                  <w:r w:rsidRPr="002C5FFE">
                    <w:rPr>
                      <w:b/>
                      <w:sz w:val="18"/>
                      <w:szCs w:val="18"/>
                      <w:highlight w:val="yellow"/>
                    </w:rPr>
                    <w:t xml:space="preserve"> bal harder schieten dan je normaal doet!</w:t>
                  </w:r>
                </w:p>
                <w:p w:rsidR="0020267C" w:rsidRPr="002C5FFE" w:rsidRDefault="0020267C" w:rsidP="0020267C">
                  <w:pPr>
                    <w:rPr>
                      <w:b/>
                      <w:sz w:val="18"/>
                      <w:szCs w:val="18"/>
                      <w:highlight w:val="yellow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62.1pt;margin-top:2.7pt;width:240.95pt;height:162pt;z-index:251660288" strokecolor="#969696">
            <v:textbox style="layout-flow:vertical">
              <w:txbxContent>
                <w:p w:rsidR="0020267C" w:rsidRDefault="0020267C" w:rsidP="0020267C">
                  <w:pPr>
                    <w:jc w:val="center"/>
                  </w:pPr>
                </w:p>
                <w:p w:rsidR="0020267C" w:rsidRDefault="0020267C" w:rsidP="0020267C">
                  <w:pPr>
                    <w:rPr>
                      <w:i/>
                    </w:rPr>
                  </w:pPr>
                </w:p>
                <w:p w:rsidR="0020267C" w:rsidRDefault="0020267C" w:rsidP="0020267C">
                  <w:pPr>
                    <w:rPr>
                      <w:i/>
                    </w:rPr>
                  </w:pPr>
                </w:p>
                <w:p w:rsidR="0020267C" w:rsidRDefault="0020267C" w:rsidP="0020267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</w:p>
                <w:p w:rsidR="0020267C" w:rsidRPr="00871237" w:rsidRDefault="0020267C" w:rsidP="0020267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5675" cy="1474470"/>
                        <wp:effectExtent l="19050" t="0" r="0" b="0"/>
                        <wp:docPr id="17" name="Afbeelding 2" descr="captainvliegdorppup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aptainvliegdorppup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675" cy="1474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0267C" w:rsidRDefault="0020267C" w:rsidP="0020267C"/>
    <w:p w:rsidR="0020267C" w:rsidRDefault="0020267C" w:rsidP="0020267C"/>
    <w:p w:rsidR="0020267C" w:rsidRDefault="0020267C" w:rsidP="0020267C"/>
    <w:p w:rsidR="0020267C" w:rsidRDefault="0020267C" w:rsidP="0020267C"/>
    <w:p w:rsidR="0020267C" w:rsidRDefault="0020267C" w:rsidP="0020267C"/>
    <w:p w:rsidR="0020267C" w:rsidRDefault="0020267C" w:rsidP="0020267C"/>
    <w:p w:rsidR="0020267C" w:rsidRDefault="0020267C" w:rsidP="0020267C"/>
    <w:p w:rsidR="0020267C" w:rsidRDefault="0020267C" w:rsidP="0020267C"/>
    <w:p w:rsidR="0020267C" w:rsidRDefault="0020267C" w:rsidP="0020267C"/>
    <w:p w:rsidR="0020267C" w:rsidRDefault="0020267C" w:rsidP="0020267C"/>
    <w:p w:rsidR="0020267C" w:rsidRDefault="0020267C" w:rsidP="0020267C"/>
    <w:p w:rsidR="0020267C" w:rsidRDefault="0020267C" w:rsidP="0020267C"/>
    <w:p w:rsidR="0020267C" w:rsidRDefault="0020267C" w:rsidP="0020267C">
      <w:r>
        <w:t>Verder kun je aanvoerderstaken verder uitbreiden naar gelang de zelfstandigheid van een spelers en van het team uit de volgende punten:</w:t>
      </w:r>
    </w:p>
    <w:p w:rsidR="0020267C" w:rsidRDefault="0020267C" w:rsidP="0020267C"/>
    <w:p w:rsidR="0020267C" w:rsidRDefault="0020267C" w:rsidP="0020267C">
      <w:pPr>
        <w:pStyle w:val="Lijstalinea"/>
        <w:numPr>
          <w:ilvl w:val="0"/>
          <w:numId w:val="1"/>
        </w:numPr>
      </w:pPr>
      <w:r>
        <w:t>warming-up leiden de hele week en op zaterdag</w:t>
      </w:r>
    </w:p>
    <w:p w:rsidR="0020267C" w:rsidRDefault="0020267C" w:rsidP="0020267C">
      <w:pPr>
        <w:pStyle w:val="Lijstalinea"/>
        <w:numPr>
          <w:ilvl w:val="0"/>
          <w:numId w:val="1"/>
        </w:numPr>
      </w:pPr>
      <w:r>
        <w:t xml:space="preserve">samen met trainer materiaal opruimen </w:t>
      </w:r>
      <w:proofErr w:type="spellStart"/>
      <w:r>
        <w:t>taakverdelen</w:t>
      </w:r>
      <w:proofErr w:type="spellEnd"/>
      <w:r>
        <w:t xml:space="preserve"> team </w:t>
      </w:r>
    </w:p>
    <w:p w:rsidR="0020267C" w:rsidRDefault="0020267C" w:rsidP="0020267C">
      <w:pPr>
        <w:pStyle w:val="Lijstalinea"/>
        <w:numPr>
          <w:ilvl w:val="0"/>
          <w:numId w:val="1"/>
        </w:numPr>
      </w:pPr>
      <w:r>
        <w:t>shirtjes uitdelen + tempo maken met omkleden als eerste buiten</w:t>
      </w:r>
    </w:p>
    <w:p w:rsidR="0020267C" w:rsidRDefault="0020267C" w:rsidP="0020267C">
      <w:pPr>
        <w:pStyle w:val="Lijstalinea"/>
        <w:numPr>
          <w:ilvl w:val="0"/>
          <w:numId w:val="1"/>
        </w:numPr>
      </w:pPr>
      <w:r>
        <w:t>scheids voor toss</w:t>
      </w:r>
    </w:p>
    <w:p w:rsidR="0020267C" w:rsidRDefault="0020267C" w:rsidP="0020267C">
      <w:pPr>
        <w:pStyle w:val="Lijstalinea"/>
        <w:numPr>
          <w:ilvl w:val="0"/>
          <w:numId w:val="1"/>
        </w:numPr>
      </w:pPr>
      <w:r>
        <w:t>praat en overlegt met scheids bij blessures</w:t>
      </w:r>
    </w:p>
    <w:p w:rsidR="0020267C" w:rsidRDefault="0020267C" w:rsidP="0020267C">
      <w:pPr>
        <w:pStyle w:val="Lijstalinea"/>
        <w:numPr>
          <w:ilvl w:val="0"/>
          <w:numId w:val="1"/>
        </w:numPr>
      </w:pPr>
      <w:r>
        <w:t>overlegt met trainer over tactiek  voor komende wedstrijd</w:t>
      </w:r>
    </w:p>
    <w:p w:rsidR="0020267C" w:rsidRDefault="0020267C" w:rsidP="0020267C">
      <w:pPr>
        <w:pStyle w:val="Lijstalinea"/>
        <w:numPr>
          <w:ilvl w:val="0"/>
          <w:numId w:val="1"/>
        </w:numPr>
      </w:pPr>
      <w:r>
        <w:t>moedigt spelers aan die in een dip zitten</w:t>
      </w:r>
    </w:p>
    <w:p w:rsidR="0020267C" w:rsidRDefault="0020267C" w:rsidP="0020267C">
      <w:pPr>
        <w:pStyle w:val="Lijstalinea"/>
        <w:numPr>
          <w:ilvl w:val="0"/>
          <w:numId w:val="1"/>
        </w:numPr>
      </w:pPr>
      <w:r>
        <w:t>dus niet: een strafschop moet er in 1 keer in</w:t>
      </w:r>
    </w:p>
    <w:p w:rsidR="0020267C" w:rsidRDefault="0020267C" w:rsidP="0020267C">
      <w:pPr>
        <w:pStyle w:val="Lijstalinea"/>
        <w:numPr>
          <w:ilvl w:val="0"/>
          <w:numId w:val="1"/>
        </w:numPr>
      </w:pPr>
      <w:r>
        <w:t>hoekschoppen</w:t>
      </w:r>
    </w:p>
    <w:p w:rsidR="0020267C" w:rsidRDefault="0020267C" w:rsidP="0020267C">
      <w:pPr>
        <w:pStyle w:val="Lijstalinea"/>
        <w:numPr>
          <w:ilvl w:val="0"/>
          <w:numId w:val="1"/>
        </w:numPr>
      </w:pPr>
      <w:r>
        <w:t>organiseren vrije trappen tegen rond ons strafschopgebied</w:t>
      </w:r>
    </w:p>
    <w:p w:rsidR="0020267C" w:rsidRDefault="0020267C" w:rsidP="0020267C">
      <w:pPr>
        <w:pStyle w:val="Lijstalinea"/>
        <w:numPr>
          <w:ilvl w:val="0"/>
          <w:numId w:val="1"/>
        </w:numPr>
      </w:pPr>
      <w:r>
        <w:t>na afloop shake hands, scheids bedanken</w:t>
      </w:r>
    </w:p>
    <w:p w:rsidR="0020267C" w:rsidRDefault="0020267C" w:rsidP="0020267C">
      <w:pPr>
        <w:pStyle w:val="Lijstalinea"/>
        <w:numPr>
          <w:ilvl w:val="0"/>
          <w:numId w:val="1"/>
        </w:numPr>
      </w:pPr>
      <w:r>
        <w:t>hele wedstrijd spelen  dus geen doorwissel beurt</w:t>
      </w:r>
    </w:p>
    <w:p w:rsidR="0020267C" w:rsidRDefault="0020267C" w:rsidP="0020267C">
      <w:pPr>
        <w:pStyle w:val="Lijstalinea"/>
        <w:numPr>
          <w:ilvl w:val="0"/>
          <w:numId w:val="1"/>
        </w:numPr>
      </w:pPr>
      <w:r>
        <w:t xml:space="preserve">vult op </w:t>
      </w:r>
      <w:proofErr w:type="spellStart"/>
      <w:r>
        <w:t>op</w:t>
      </w:r>
      <w:proofErr w:type="spellEnd"/>
      <w:r>
        <w:t xml:space="preserve"> andere positie</w:t>
      </w:r>
    </w:p>
    <w:p w:rsidR="0020267C" w:rsidRDefault="0020267C" w:rsidP="0020267C"/>
    <w:p w:rsidR="0020267C" w:rsidRDefault="0020267C" w:rsidP="0020267C">
      <w:r>
        <w:t>Voor de aanvoerder:</w:t>
      </w:r>
    </w:p>
    <w:p w:rsidR="0020267C" w:rsidRDefault="0020267C" w:rsidP="0020267C">
      <w:pPr>
        <w:pStyle w:val="Lijstalinea"/>
        <w:numPr>
          <w:ilvl w:val="0"/>
          <w:numId w:val="4"/>
        </w:numPr>
      </w:pPr>
      <w:r>
        <w:t xml:space="preserve">er zijn 3 spelers aangewezen als aanvoerder </w:t>
      </w:r>
    </w:p>
    <w:p w:rsidR="0020267C" w:rsidRDefault="0020267C" w:rsidP="0020267C">
      <w:pPr>
        <w:pStyle w:val="Lijstalinea"/>
        <w:numPr>
          <w:ilvl w:val="0"/>
          <w:numId w:val="4"/>
        </w:numPr>
      </w:pPr>
      <w:r>
        <w:t>dit is een proef tot de winterstop.</w:t>
      </w:r>
    </w:p>
    <w:p w:rsidR="0020267C" w:rsidRDefault="0020267C" w:rsidP="0020267C">
      <w:pPr>
        <w:pStyle w:val="Lijstalinea"/>
        <w:numPr>
          <w:ilvl w:val="0"/>
          <w:numId w:val="4"/>
        </w:numPr>
      </w:pPr>
      <w:r>
        <w:t xml:space="preserve">je bent alleen AV als je </w:t>
      </w:r>
      <w:proofErr w:type="spellStart"/>
      <w:r>
        <w:t>je</w:t>
      </w:r>
      <w:proofErr w:type="spellEnd"/>
      <w:r>
        <w:t xml:space="preserve"> normale spelniveau haalt</w:t>
      </w:r>
    </w:p>
    <w:p w:rsidR="0020267C" w:rsidRDefault="0020267C" w:rsidP="0020267C">
      <w:pPr>
        <w:pStyle w:val="Lijstalinea"/>
        <w:numPr>
          <w:ilvl w:val="0"/>
          <w:numId w:val="4"/>
        </w:numPr>
      </w:pPr>
      <w:r>
        <w:t xml:space="preserve">geldt </w:t>
      </w:r>
      <w:proofErr w:type="spellStart"/>
      <w:r>
        <w:t>i.c.m</w:t>
      </w:r>
      <w:proofErr w:type="spellEnd"/>
      <w:r>
        <w:t xml:space="preserve">. met de </w:t>
      </w:r>
      <w:proofErr w:type="spellStart"/>
      <w:r>
        <w:t>magic</w:t>
      </w:r>
      <w:proofErr w:type="spellEnd"/>
      <w:r>
        <w:t xml:space="preserve"> </w:t>
      </w:r>
      <w:proofErr w:type="spellStart"/>
      <w:r>
        <w:t>seven</w:t>
      </w:r>
      <w:proofErr w:type="spellEnd"/>
      <w:r>
        <w:t xml:space="preserve"> teamregels</w:t>
      </w:r>
    </w:p>
    <w:p w:rsidR="0020267C" w:rsidRDefault="0020267C" w:rsidP="0020267C">
      <w:pPr>
        <w:pStyle w:val="Lijstalinea"/>
        <w:numPr>
          <w:ilvl w:val="0"/>
          <w:numId w:val="4"/>
        </w:numPr>
      </w:pPr>
      <w:r>
        <w:t>geloofwaardig alleen als je zelf het goede voorbeeld geeft</w:t>
      </w:r>
    </w:p>
    <w:p w:rsidR="0049669F" w:rsidRDefault="0049669F"/>
    <w:p w:rsidR="0049669F" w:rsidRDefault="0049669F"/>
    <w:p w:rsidR="0049669F" w:rsidRDefault="0049669F">
      <w:r>
        <w:br w:type="page"/>
      </w:r>
    </w:p>
    <w:p w:rsidR="007577A6" w:rsidRDefault="007577A6">
      <w:r>
        <w:lastRenderedPageBreak/>
        <w:t>Hoe een aanvoerders kaartje te maken?</w:t>
      </w:r>
    </w:p>
    <w:p w:rsidR="007577A6" w:rsidRDefault="007577A6"/>
    <w:p w:rsidR="007577A6" w:rsidRDefault="007577A6">
      <w:r>
        <w:t>1. plaats de juiste teamfoto erin,</w:t>
      </w:r>
    </w:p>
    <w:p w:rsidR="007577A6" w:rsidRDefault="007577A6">
      <w:r>
        <w:t>2. pas eventueel enkele van de 16 punten aan</w:t>
      </w:r>
    </w:p>
    <w:p w:rsidR="007577A6" w:rsidRDefault="007577A6">
      <w:r>
        <w:t>3. print uit in 4-voud</w:t>
      </w:r>
    </w:p>
    <w:p w:rsidR="007577A6" w:rsidRDefault="007577A6">
      <w:r>
        <w:t>4. knip op maat</w:t>
      </w:r>
    </w:p>
    <w:p w:rsidR="007577A6" w:rsidRDefault="007577A6">
      <w:r>
        <w:t xml:space="preserve">5. plastificeer in A6 formaat </w:t>
      </w:r>
    </w:p>
    <w:p w:rsidR="007577A6" w:rsidRDefault="007577A6">
      <w:r>
        <w:t>6. deel uit en mondelinge toelichting aan aanvoeder 1</w:t>
      </w:r>
    </w:p>
    <w:p w:rsidR="007577A6" w:rsidRDefault="007577A6">
      <w:r>
        <w:t>7. idem aan aanvoerder 2</w:t>
      </w:r>
    </w:p>
    <w:p w:rsidR="007577A6" w:rsidRDefault="007577A6">
      <w:r>
        <w:t>8. idem aan aanvoerder 3</w:t>
      </w:r>
    </w:p>
    <w:p w:rsidR="007577A6" w:rsidRDefault="007577A6">
      <w:r>
        <w:t>9. 1 exemplaar voor jezelf als trainer / coach</w:t>
      </w:r>
    </w:p>
    <w:p w:rsidR="007577A6" w:rsidRDefault="007577A6">
      <w:r>
        <w:t>10. gebruik tijdens alle wedstrijden (en trainingen).</w:t>
      </w:r>
    </w:p>
    <w:p w:rsidR="007577A6" w:rsidRDefault="007577A6"/>
    <w:p w:rsidR="007577A6" w:rsidRDefault="007577A6"/>
    <w:p w:rsidR="007577A6" w:rsidRDefault="007577A6"/>
    <w:p w:rsidR="007577A6" w:rsidRDefault="007577A6">
      <w:r>
        <w:t>Succes!</w:t>
      </w:r>
    </w:p>
    <w:p w:rsidR="007577A6" w:rsidRDefault="007577A6"/>
    <w:p w:rsidR="007577A6" w:rsidRDefault="007577A6"/>
    <w:p w:rsidR="007577A6" w:rsidRDefault="007577A6" w:rsidP="007577A6">
      <w:pPr>
        <w:rPr>
          <w:rFonts w:eastAsiaTheme="minorEastAsia"/>
          <w:noProof/>
        </w:rPr>
      </w:pPr>
      <w:bookmarkStart w:id="0" w:name="_MailAutoSig"/>
      <w:r>
        <w:rPr>
          <w:rFonts w:eastAsiaTheme="minorEastAsia"/>
          <w:noProof/>
        </w:rPr>
        <w:t>Met een enthousiaste voetbalgroet,</w:t>
      </w:r>
    </w:p>
    <w:p w:rsidR="007577A6" w:rsidRDefault="007577A6" w:rsidP="007577A6">
      <w:pPr>
        <w:rPr>
          <w:rFonts w:eastAsiaTheme="minorEastAsia"/>
          <w:noProof/>
        </w:rPr>
      </w:pPr>
      <w:r>
        <w:rPr>
          <w:rFonts w:eastAsiaTheme="minorEastAsia"/>
          <w:noProof/>
        </w:rPr>
        <w:t>Basjan</w:t>
      </w:r>
    </w:p>
    <w:p w:rsidR="007577A6" w:rsidRDefault="007577A6" w:rsidP="007577A6">
      <w:pPr>
        <w:rPr>
          <w:rFonts w:eastAsiaTheme="minorEastAsia"/>
          <w:bCs/>
          <w:noProof/>
          <w:color w:val="000000" w:themeColor="text1"/>
        </w:rPr>
      </w:pPr>
    </w:p>
    <w:p w:rsidR="007577A6" w:rsidRDefault="007577A6" w:rsidP="007577A6">
      <w:pPr>
        <w:rPr>
          <w:rFonts w:eastAsiaTheme="minorEastAsia"/>
          <w:noProof/>
          <w:color w:val="000000"/>
        </w:rPr>
      </w:pPr>
      <w:r>
        <w:rPr>
          <w:rFonts w:eastAsiaTheme="minorEastAsia"/>
          <w:b/>
          <w:bCs/>
          <w:noProof/>
          <w:color w:val="F21E0A"/>
        </w:rPr>
        <w:t xml:space="preserve">Rol </w:t>
      </w:r>
      <w:r>
        <w:rPr>
          <w:rFonts w:eastAsiaTheme="minorEastAsia"/>
          <w:b/>
          <w:bCs/>
          <w:noProof/>
          <w:color w:val="009242"/>
        </w:rPr>
        <w:t xml:space="preserve"> </w:t>
      </w:r>
      <w:r>
        <w:rPr>
          <w:rFonts w:eastAsiaTheme="minorEastAsia"/>
          <w:noProof/>
          <w:color w:val="0055A5"/>
        </w:rPr>
        <w:t>praktijkbegeleider D.O.S.C. Jeugdvoetbaltrainers (s2017-2018)</w:t>
      </w:r>
    </w:p>
    <w:p w:rsidR="007577A6" w:rsidRDefault="007577A6" w:rsidP="007577A6">
      <w:pPr>
        <w:rPr>
          <w:rFonts w:eastAsiaTheme="minorEastAsia"/>
          <w:i/>
          <w:noProof/>
          <w:sz w:val="18"/>
          <w:szCs w:val="18"/>
        </w:rPr>
      </w:pPr>
      <w:r>
        <w:rPr>
          <w:rFonts w:eastAsiaTheme="minorEastAsia"/>
          <w:b/>
          <w:bCs/>
          <w:noProof/>
          <w:color w:val="F21E0A"/>
        </w:rPr>
        <w:t>PvA</w:t>
      </w:r>
      <w:r>
        <w:rPr>
          <w:rFonts w:eastAsiaTheme="minorEastAsia"/>
          <w:i/>
          <w:noProof/>
          <w:sz w:val="16"/>
          <w:szCs w:val="16"/>
        </w:rPr>
        <w:t xml:space="preserve"> </w:t>
      </w:r>
      <w:r>
        <w:rPr>
          <w:rFonts w:eastAsiaTheme="minorEastAsia"/>
          <w:i/>
          <w:noProof/>
          <w:sz w:val="18"/>
          <w:szCs w:val="18"/>
        </w:rPr>
        <w:t>"</w:t>
      </w:r>
      <w:r>
        <w:rPr>
          <w:rFonts w:eastAsiaTheme="minorEastAsia"/>
          <w:i/>
          <w:noProof/>
          <w:color w:val="0055A5"/>
          <w:sz w:val="18"/>
          <w:szCs w:val="18"/>
        </w:rPr>
        <w:t>Lerend Voetballen, Presteren met Plezier</w:t>
      </w:r>
      <w:r>
        <w:rPr>
          <w:rFonts w:eastAsiaTheme="minorEastAsia"/>
          <w:i/>
          <w:noProof/>
          <w:sz w:val="18"/>
          <w:szCs w:val="18"/>
        </w:rPr>
        <w:t>"</w:t>
      </w:r>
    </w:p>
    <w:p w:rsidR="007577A6" w:rsidRDefault="007577A6" w:rsidP="007577A6">
      <w:pPr>
        <w:rPr>
          <w:rFonts w:eastAsiaTheme="minorEastAsia"/>
          <w:b/>
          <w:bCs/>
          <w:noProof/>
          <w:color w:val="000000"/>
          <w:lang w:val="en-US"/>
        </w:rPr>
      </w:pPr>
      <w:r>
        <w:rPr>
          <w:rFonts w:eastAsiaTheme="minorEastAsia"/>
          <w:b/>
          <w:bCs/>
          <w:noProof/>
          <w:color w:val="F21E0A"/>
          <w:lang w:val="en-US"/>
        </w:rPr>
        <w:t xml:space="preserve">Tel. </w:t>
      </w:r>
      <w:r>
        <w:rPr>
          <w:rFonts w:eastAsiaTheme="minorEastAsia"/>
          <w:b/>
          <w:bCs/>
          <w:noProof/>
          <w:color w:val="009242"/>
          <w:lang w:val="en-US"/>
        </w:rPr>
        <w:t xml:space="preserve"> </w:t>
      </w:r>
      <w:r>
        <w:rPr>
          <w:rFonts w:eastAsiaTheme="minorEastAsia"/>
          <w:noProof/>
          <w:color w:val="000000"/>
          <w:lang w:val="en-US"/>
        </w:rPr>
        <w:t>06 – 520 55 333</w:t>
      </w:r>
    </w:p>
    <w:p w:rsidR="007577A6" w:rsidRDefault="007577A6" w:rsidP="007577A6">
      <w:pPr>
        <w:rPr>
          <w:rFonts w:eastAsiaTheme="minorEastAsia"/>
          <w:b/>
          <w:bCs/>
          <w:noProof/>
          <w:color w:val="000000"/>
          <w:lang w:val="en-US"/>
        </w:rPr>
      </w:pPr>
      <w:r>
        <w:rPr>
          <w:rFonts w:eastAsiaTheme="minorEastAsia"/>
          <w:b/>
          <w:bCs/>
          <w:noProof/>
          <w:color w:val="F21E0A"/>
          <w:lang w:val="en-US"/>
        </w:rPr>
        <w:t xml:space="preserve">E-mail </w:t>
      </w:r>
      <w:r>
        <w:rPr>
          <w:rFonts w:eastAsiaTheme="minorEastAsia"/>
          <w:b/>
          <w:bCs/>
          <w:noProof/>
          <w:color w:val="009242"/>
          <w:lang w:val="en-US"/>
        </w:rPr>
        <w:t xml:space="preserve"> </w:t>
      </w:r>
      <w:hyperlink r:id="rId8" w:history="1">
        <w:r>
          <w:rPr>
            <w:rStyle w:val="Hyperlink"/>
            <w:rFonts w:eastAsiaTheme="minorEastAsia"/>
            <w:noProof/>
            <w:color w:val="0055A5"/>
            <w:lang w:val="en-US"/>
          </w:rPr>
          <w:t>BMoVOETBAL@kpnmail.nl</w:t>
        </w:r>
      </w:hyperlink>
      <w:r>
        <w:rPr>
          <w:rFonts w:eastAsiaTheme="minorEastAsia"/>
          <w:noProof/>
          <w:color w:val="000000"/>
          <w:lang w:val="en-US"/>
        </w:rPr>
        <w:t xml:space="preserve"> </w:t>
      </w:r>
    </w:p>
    <w:p w:rsidR="007577A6" w:rsidRDefault="007577A6" w:rsidP="007577A6">
      <w:pPr>
        <w:rPr>
          <w:rFonts w:eastAsiaTheme="minorEastAsia"/>
          <w:b/>
          <w:bCs/>
          <w:noProof/>
          <w:color w:val="0055A5"/>
          <w:lang w:val="en-US"/>
        </w:rPr>
      </w:pPr>
      <w:r>
        <w:rPr>
          <w:rFonts w:eastAsiaTheme="minorEastAsia"/>
          <w:b/>
          <w:bCs/>
          <w:noProof/>
          <w:color w:val="F21E0A"/>
          <w:lang w:val="en-US"/>
        </w:rPr>
        <w:t xml:space="preserve">Tweets </w:t>
      </w:r>
      <w:hyperlink r:id="rId9" w:history="1">
        <w:r>
          <w:rPr>
            <w:rStyle w:val="Hyperlink"/>
            <w:rFonts w:eastAsiaTheme="minorEastAsia"/>
            <w:noProof/>
            <w:color w:val="0055A5"/>
            <w:lang w:val="en-US"/>
          </w:rPr>
          <w:t>http://twitter.com/bmovoetbal</w:t>
        </w:r>
      </w:hyperlink>
      <w:r>
        <w:rPr>
          <w:rFonts w:eastAsiaTheme="minorEastAsia"/>
          <w:b/>
          <w:bCs/>
          <w:noProof/>
          <w:color w:val="0055A5"/>
          <w:lang w:val="en-US"/>
        </w:rPr>
        <w:t xml:space="preserve"> </w:t>
      </w:r>
    </w:p>
    <w:p w:rsidR="007577A6" w:rsidRDefault="007577A6" w:rsidP="007577A6">
      <w:pPr>
        <w:rPr>
          <w:rFonts w:eastAsiaTheme="minorEastAsia"/>
          <w:b/>
          <w:bCs/>
          <w:noProof/>
          <w:color w:val="000000"/>
          <w:lang w:val="en-US"/>
        </w:rPr>
      </w:pPr>
      <w:r>
        <w:rPr>
          <w:rFonts w:eastAsiaTheme="minorEastAsia"/>
          <w:b/>
          <w:bCs/>
          <w:noProof/>
          <w:color w:val="F21E0A"/>
          <w:lang w:val="en-US"/>
        </w:rPr>
        <w:t xml:space="preserve">Blog D.O.S.C. </w:t>
      </w:r>
      <w:r>
        <w:rPr>
          <w:rFonts w:eastAsiaTheme="minorEastAsia"/>
          <w:b/>
          <w:bCs/>
          <w:noProof/>
          <w:color w:val="0055A5"/>
          <w:lang w:val="en-US"/>
        </w:rPr>
        <w:t xml:space="preserve"> </w:t>
      </w:r>
      <w:hyperlink r:id="rId10" w:history="1">
        <w:r>
          <w:rPr>
            <w:rStyle w:val="Hyperlink"/>
            <w:rFonts w:eastAsiaTheme="minorEastAsia"/>
            <w:noProof/>
            <w:color w:val="0055A5"/>
            <w:lang w:val="en-US"/>
          </w:rPr>
          <w:t>www.basjanmol.com/voetbal</w:t>
        </w:r>
      </w:hyperlink>
      <w:r>
        <w:rPr>
          <w:rFonts w:eastAsiaTheme="minorEastAsia"/>
          <w:noProof/>
          <w:lang w:val="en-US"/>
        </w:rPr>
        <w:t xml:space="preserve"> </w:t>
      </w:r>
    </w:p>
    <w:p w:rsidR="007577A6" w:rsidRDefault="007577A6" w:rsidP="007577A6">
      <w:pPr>
        <w:rPr>
          <w:rFonts w:eastAsiaTheme="minorEastAsia"/>
          <w:noProof/>
          <w:color w:val="000000"/>
          <w:lang w:val="en-GB"/>
        </w:rPr>
      </w:pPr>
      <w:r>
        <w:rPr>
          <w:rFonts w:eastAsiaTheme="minorEastAsia"/>
          <w:b/>
          <w:bCs/>
          <w:noProof/>
          <w:color w:val="F21E0A"/>
          <w:lang w:val="en-GB"/>
        </w:rPr>
        <w:t>Kenniscentrum</w:t>
      </w:r>
      <w:r>
        <w:rPr>
          <w:rFonts w:eastAsiaTheme="minorEastAsia"/>
          <w:b/>
          <w:bCs/>
          <w:noProof/>
          <w:color w:val="009242"/>
          <w:lang w:val="en-GB"/>
        </w:rPr>
        <w:t xml:space="preserve"> </w:t>
      </w:r>
      <w:hyperlink r:id="rId11" w:history="1">
        <w:r>
          <w:rPr>
            <w:rStyle w:val="Hyperlink"/>
            <w:rFonts w:eastAsiaTheme="minorEastAsia"/>
            <w:noProof/>
            <w:color w:val="0055A5"/>
            <w:lang w:val="en-GB"/>
          </w:rPr>
          <w:t>www.trainerssite.nl</w:t>
        </w:r>
      </w:hyperlink>
    </w:p>
    <w:p w:rsidR="00355E31" w:rsidRDefault="007577A6">
      <w:r>
        <w:rPr>
          <w:rFonts w:eastAsiaTheme="minorEastAsia"/>
          <w:noProof/>
        </w:rPr>
        <w:drawing>
          <wp:inline distT="0" distB="0" distL="0" distR="0">
            <wp:extent cx="1152525" cy="933450"/>
            <wp:effectExtent l="0" t="0" r="9525" b="0"/>
            <wp:docPr id="2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-7440" t="-2910" r="-595" b="-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55E31" w:rsidSect="00A5699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357" w:rsidRDefault="00395357" w:rsidP="00DA2DD2">
      <w:r>
        <w:separator/>
      </w:r>
    </w:p>
  </w:endnote>
  <w:endnote w:type="continuationSeparator" w:id="0">
    <w:p w:rsidR="00395357" w:rsidRDefault="00395357" w:rsidP="00DA2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357" w:rsidRDefault="00395357" w:rsidP="00DA2DD2">
      <w:r>
        <w:separator/>
      </w:r>
    </w:p>
  </w:footnote>
  <w:footnote w:type="continuationSeparator" w:id="0">
    <w:p w:rsidR="00395357" w:rsidRDefault="00395357" w:rsidP="00DA2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DD2" w:rsidRDefault="00DA2DD2" w:rsidP="00DA2DD2">
    <w:pPr>
      <w:pStyle w:val="Koptekst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57276" o:spid="_x0000_s6145" type="#_x0000_t136" style="position:absolute;left:0;text-align:left;margin-left:0;margin-top:0;width:713.4pt;height:94.9pt;rotation:315;z-index:-251656192;mso-position-horizontal:center;mso-position-horizontal-relative:margin;mso-position-vertical:center;mso-position-vertical-relative:margin" o:allowincell="f" fillcolor="#92d050" stroked="f">
          <v:textpath style="font-family:&quot;Arial&quot;;font-size:1pt" string="MAGIC SEVEN "/>
          <w10:wrap anchorx="margin" anchory="margin"/>
        </v:shape>
      </w:pict>
    </w:r>
    <w:r>
      <w:t>pas onderstaand aan naar je eigen inzichten en wensen voor je team</w:t>
    </w:r>
  </w:p>
  <w:p w:rsidR="00DA2DD2" w:rsidRDefault="00DA2DD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3B4"/>
    <w:multiLevelType w:val="hybridMultilevel"/>
    <w:tmpl w:val="93267E4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04887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02073"/>
    <w:multiLevelType w:val="hybridMultilevel"/>
    <w:tmpl w:val="0920813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E02213D"/>
    <w:multiLevelType w:val="hybridMultilevel"/>
    <w:tmpl w:val="963015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C0E68"/>
    <w:multiLevelType w:val="hybridMultilevel"/>
    <w:tmpl w:val="C3C4E3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55E31"/>
    <w:rsid w:val="000D57DF"/>
    <w:rsid w:val="0020267C"/>
    <w:rsid w:val="0022724E"/>
    <w:rsid w:val="002867FF"/>
    <w:rsid w:val="002872D4"/>
    <w:rsid w:val="00355E31"/>
    <w:rsid w:val="00395357"/>
    <w:rsid w:val="00416A0E"/>
    <w:rsid w:val="0049669F"/>
    <w:rsid w:val="004E4917"/>
    <w:rsid w:val="005C38AF"/>
    <w:rsid w:val="00662BF6"/>
    <w:rsid w:val="00672DF2"/>
    <w:rsid w:val="006C1D37"/>
    <w:rsid w:val="007577A6"/>
    <w:rsid w:val="00800E94"/>
    <w:rsid w:val="009D6875"/>
    <w:rsid w:val="00A40259"/>
    <w:rsid w:val="00A56997"/>
    <w:rsid w:val="00AE7413"/>
    <w:rsid w:val="00C02208"/>
    <w:rsid w:val="00CF22C7"/>
    <w:rsid w:val="00DA2DD2"/>
    <w:rsid w:val="00DF5CAC"/>
    <w:rsid w:val="00E6634F"/>
    <w:rsid w:val="00F439F4"/>
    <w:rsid w:val="00F5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56997"/>
    <w:rPr>
      <w:rFonts w:ascii="Verdana" w:hAnsi="Verdana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E6634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634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6634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577A6"/>
    <w:rPr>
      <w:color w:val="0000FF"/>
      <w:u w:val="single"/>
    </w:rPr>
  </w:style>
  <w:style w:type="paragraph" w:styleId="Koptekst">
    <w:name w:val="header"/>
    <w:basedOn w:val="Standaard"/>
    <w:link w:val="KoptekstChar"/>
    <w:rsid w:val="00DA2DD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A2DD2"/>
    <w:rPr>
      <w:rFonts w:ascii="Verdana" w:hAnsi="Verdana"/>
      <w:sz w:val="22"/>
      <w:szCs w:val="22"/>
    </w:rPr>
  </w:style>
  <w:style w:type="paragraph" w:styleId="Voettekst">
    <w:name w:val="footer"/>
    <w:basedOn w:val="Standaard"/>
    <w:link w:val="VoettekstChar"/>
    <w:rsid w:val="00DA2DD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A2DD2"/>
    <w:rPr>
      <w:rFonts w:ascii="Verdana" w:hAnsi="Verdan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oVOETBAL@kpnmail.n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inerssite.n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asjanmol.com/voetb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itter.com/bmovoetb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TSC Commercial Relief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Basjan A. Mol</dc:creator>
  <cp:lastModifiedBy>Basjan A. Mol</cp:lastModifiedBy>
  <cp:revision>3</cp:revision>
  <cp:lastPrinted>2013-01-14T13:42:00Z</cp:lastPrinted>
  <dcterms:created xsi:type="dcterms:W3CDTF">2017-08-21T10:09:00Z</dcterms:created>
  <dcterms:modified xsi:type="dcterms:W3CDTF">2017-08-21T10:11:00Z</dcterms:modified>
</cp:coreProperties>
</file>